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0" w:rsidRPr="00BD2EB8" w:rsidRDefault="00B34770" w:rsidP="00B34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D2EB8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EEEEEE"/>
        </w:rPr>
        <w:t>It’s Time</w:t>
      </w:r>
      <w:r w:rsidR="00244355" w:rsidRPr="00BD2EB8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EEEEEE"/>
        </w:rPr>
        <w:t xml:space="preserve">: </w:t>
      </w:r>
      <w:r w:rsidR="00D0714F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EEEEEE"/>
        </w:rPr>
        <w:t>Version 2.2</w:t>
      </w:r>
    </w:p>
    <w:p w:rsidR="00647BD1" w:rsidRPr="00BD2EB8" w:rsidRDefault="00B34770" w:rsidP="00647BD1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 time for freedom,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5103A">
        <w:rPr>
          <w:rFonts w:ascii="Georgia" w:eastAsia="Times New Roman" w:hAnsi="Georgia" w:cs="Times New Roman"/>
          <w:color w:val="000000"/>
          <w:sz w:val="28"/>
          <w:szCs w:val="28"/>
        </w:rPr>
        <w:t>T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ime for moving, </w:t>
      </w:r>
      <w:proofErr w:type="gramStart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to begin,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It’s time for freedom, </w:t>
      </w:r>
      <w:r w:rsidR="0075103A">
        <w:rPr>
          <w:rFonts w:ascii="Georgia" w:eastAsia="Times New Roman" w:hAnsi="Georgia" w:cs="Times New Roman"/>
          <w:color w:val="000000"/>
          <w:sz w:val="28"/>
          <w:szCs w:val="28"/>
        </w:rPr>
        <w:t>T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ime for moving, </w:t>
      </w:r>
      <w:proofErr w:type="gramStart"/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to begin,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</w:p>
    <w:p w:rsidR="00B34770" w:rsidRPr="00BD2EB8" w:rsidRDefault="00B34770" w:rsidP="00BD2EB8">
      <w:pPr>
        <w:shd w:val="clear" w:color="auto" w:fill="EEEEEE"/>
        <w:tabs>
          <w:tab w:val="left" w:pos="1773"/>
        </w:tabs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B34770" w:rsidRPr="00BD2EB8" w:rsidRDefault="00AF7553" w:rsidP="00B34770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ime for all folk,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It’s time 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>we loved them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, It’s time to 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heal,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ime for children,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to teach them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  <w:proofErr w:type="gramStart"/>
      <w:r w:rsidR="001863A1" w:rsidRPr="00BD2EB8">
        <w:rPr>
          <w:rFonts w:ascii="Georgia" w:eastAsia="Times New Roman" w:hAnsi="Georgia" w:cs="Times New Roman"/>
          <w:color w:val="000000"/>
          <w:sz w:val="28"/>
          <w:szCs w:val="28"/>
        </w:rPr>
        <w:t>I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</w:t>
      </w:r>
      <w:proofErr w:type="gramEnd"/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it was free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</w:p>
    <w:p w:rsidR="001863A1" w:rsidRPr="00BD2EB8" w:rsidRDefault="001863A1" w:rsidP="00B34770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47BD1" w:rsidRPr="00BD2EB8" w:rsidRDefault="00AF7553" w:rsidP="00B34770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</w:t>
      </w:r>
      <w:r w:rsidR="001863A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ime for loving, time for giving, </w:t>
      </w:r>
      <w:proofErr w:type="gramStart"/>
      <w:r w:rsidR="001863A1"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="001863A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to move, Yes it’s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Time for better, days to be here </w:t>
      </w:r>
      <w:proofErr w:type="gramStart"/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="00647BD1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to move, Yes It’s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</w:p>
    <w:p w:rsidR="00231379" w:rsidRPr="00BD2EB8" w:rsidRDefault="00231379" w:rsidP="00B34770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31379" w:rsidRPr="00BD2EB8" w:rsidRDefault="001863A1" w:rsidP="00231379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It’s time for freedom, </w:t>
      </w:r>
      <w:proofErr w:type="gramStart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for moving, It’s time to begin,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231379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It’s time for all folk, time we loved them, </w:t>
      </w:r>
      <w:proofErr w:type="gramStart"/>
      <w:r w:rsidR="00231379"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="00231379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to care, Yes It’s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</w:p>
    <w:p w:rsidR="001863A1" w:rsidRPr="00BD2EB8" w:rsidRDefault="001863A1" w:rsidP="001863A1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1863A1" w:rsidRPr="00BD2EB8" w:rsidRDefault="001863A1" w:rsidP="001863A1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It’s time for children, time to teach them, </w:t>
      </w:r>
      <w:proofErr w:type="gramStart"/>
      <w:r w:rsidR="00EC058A">
        <w:rPr>
          <w:rFonts w:ascii="Georgia" w:eastAsia="Times New Roman" w:hAnsi="Georgia" w:cs="Times New Roman"/>
          <w:color w:val="000000"/>
          <w:sz w:val="28"/>
          <w:szCs w:val="28"/>
        </w:rPr>
        <w:t>I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</w:t>
      </w:r>
      <w:proofErr w:type="gramEnd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it was free,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 tim</w:t>
      </w:r>
      <w:r w:rsidR="00EC058A">
        <w:rPr>
          <w:rFonts w:ascii="Georgia" w:eastAsia="Times New Roman" w:hAnsi="Georgia" w:cs="Times New Roman"/>
          <w:color w:val="000000"/>
          <w:sz w:val="28"/>
          <w:szCs w:val="28"/>
        </w:rPr>
        <w:t xml:space="preserve">e for loving, time for caring, </w:t>
      </w:r>
      <w:proofErr w:type="gramStart"/>
      <w:r w:rsidR="00EC058A">
        <w:rPr>
          <w:rFonts w:ascii="Georgia" w:eastAsia="Times New Roman" w:hAnsi="Georgia" w:cs="Times New Roman"/>
          <w:color w:val="000000"/>
          <w:sz w:val="28"/>
          <w:szCs w:val="28"/>
        </w:rPr>
        <w:t>I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</w:t>
      </w:r>
      <w:proofErr w:type="gramEnd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to prove, Yes it’s 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time!</w:t>
      </w:r>
    </w:p>
    <w:p w:rsidR="00231379" w:rsidRPr="00BD2EB8" w:rsidRDefault="00231379" w:rsidP="001863A1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B34770" w:rsidRPr="00BD2EB8" w:rsidRDefault="00231379" w:rsidP="00B34770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Time for better, days to</w:t>
      </w:r>
      <w:r w:rsidR="00AF7553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be here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  <w:proofErr w:type="gramStart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It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’s</w:t>
      </w:r>
      <w:proofErr w:type="gramEnd"/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we moved, Yes it’s time!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Time Australia,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Time for moving, </w:t>
      </w:r>
      <w:proofErr w:type="gramStart"/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for proving,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="00B34770"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</w:p>
    <w:p w:rsidR="00B34770" w:rsidRPr="00BD2EB8" w:rsidRDefault="00B34770" w:rsidP="00B34770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47BD1" w:rsidRPr="00BD2EB8" w:rsidRDefault="00784157" w:rsidP="00244355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It’s time for freedom, </w:t>
      </w:r>
      <w:proofErr w:type="gramStart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for moving, It’s time to begin,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  <w:r w:rsidR="00BD2EB8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It’s time for freedom, </w:t>
      </w:r>
      <w:proofErr w:type="gramStart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It’s</w:t>
      </w:r>
      <w:proofErr w:type="gramEnd"/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 xml:space="preserve"> time for moving, It’s time to begin, </w:t>
      </w:r>
      <w:r w:rsidR="00BD2EB8" w:rsidRPr="00BD2EB8">
        <w:rPr>
          <w:rFonts w:ascii="Georgia" w:eastAsia="Times New Roman" w:hAnsi="Georgia" w:cs="Times New Roman"/>
          <w:color w:val="000000"/>
          <w:sz w:val="28"/>
          <w:szCs w:val="28"/>
        </w:rPr>
        <w:t>Yes i</w:t>
      </w:r>
      <w:r w:rsidRPr="00BD2EB8">
        <w:rPr>
          <w:rFonts w:ascii="Georgia" w:eastAsia="Times New Roman" w:hAnsi="Georgia" w:cs="Times New Roman"/>
          <w:color w:val="000000"/>
          <w:sz w:val="28"/>
          <w:szCs w:val="28"/>
        </w:rPr>
        <w:t>t’s time</w:t>
      </w:r>
      <w:r w:rsidR="00244355" w:rsidRPr="00BD2EB8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</w:p>
    <w:p w:rsidR="00244355" w:rsidRPr="00BD2EB8" w:rsidRDefault="00244355" w:rsidP="00244355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44355" w:rsidRPr="00BD2EB8" w:rsidRDefault="00244355" w:rsidP="00244355">
      <w:pPr>
        <w:shd w:val="clear" w:color="auto" w:fill="EEEEEE"/>
        <w:spacing w:after="0" w:line="294" w:lineRule="atLeast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 w:rsidRPr="00BD2EB8">
        <w:rPr>
          <w:rFonts w:ascii="Georgia" w:eastAsia="Times New Roman" w:hAnsi="Georgia" w:cs="Times New Roman"/>
          <w:i/>
          <w:color w:val="000000"/>
          <w:sz w:val="28"/>
          <w:szCs w:val="28"/>
        </w:rPr>
        <w:t>Originally written by Paul Jones and Mike Shirley</w:t>
      </w:r>
      <w:r w:rsidRPr="00BD2EB8">
        <w:rPr>
          <w:rFonts w:ascii="Georgia" w:eastAsia="Times New Roman" w:hAnsi="Georgia" w:cs="Times New Roman"/>
          <w:i/>
          <w:color w:val="000000"/>
          <w:sz w:val="28"/>
          <w:szCs w:val="28"/>
        </w:rPr>
        <w:br/>
        <w:t>Adapted: Doug McPherson</w:t>
      </w:r>
    </w:p>
    <w:sectPr w:rsidR="00244355" w:rsidRPr="00BD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1863A1"/>
    <w:rsid w:val="00231379"/>
    <w:rsid w:val="00244355"/>
    <w:rsid w:val="002478EA"/>
    <w:rsid w:val="00647BD1"/>
    <w:rsid w:val="0075103A"/>
    <w:rsid w:val="00784157"/>
    <w:rsid w:val="00A60C72"/>
    <w:rsid w:val="00AF7553"/>
    <w:rsid w:val="00B34770"/>
    <w:rsid w:val="00BC76B2"/>
    <w:rsid w:val="00BD2EB8"/>
    <w:rsid w:val="00D0714F"/>
    <w:rsid w:val="00EC058A"/>
    <w:rsid w:val="00F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7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7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2016-05-12T07:39:00Z</cp:lastPrinted>
  <dcterms:created xsi:type="dcterms:W3CDTF">2016-05-26T23:57:00Z</dcterms:created>
  <dcterms:modified xsi:type="dcterms:W3CDTF">2016-05-26T23:57:00Z</dcterms:modified>
</cp:coreProperties>
</file>